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3935E1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  <w:lang w:val="sr-Latn-RS" w:eastAsia="sr-Latn-RS"/>
              </w:rPr>
              <w:drawing>
                <wp:inline distT="0" distB="0" distL="0" distR="0" wp14:anchorId="68CB6BBC" wp14:editId="5EF0F46B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e-mail: </w:t>
            </w:r>
            <w:r w:rsidRPr="002866DF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  <w:lang w:val="sr-Latn-CS" w:eastAsia="sr-Latn-CS"/>
              </w:rPr>
              <w:t>pravna@opstabolnicapetrovac.rs</w:t>
            </w:r>
          </w:p>
        </w:tc>
      </w:tr>
    </w:tbl>
    <w:p w:rsidR="001C5915" w:rsidRDefault="00DC3E5C" w:rsidP="007962B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основу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7.-9.</w:t>
      </w:r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Посебног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колективног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уговора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здравствене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установе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чији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је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оснивач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 (,</w:t>
      </w:r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,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Сл</w:t>
      </w:r>
      <w:proofErr w:type="spellEnd"/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.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гл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РС“1/15),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24.-27. </w:t>
      </w:r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и</w:t>
      </w:r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192. </w:t>
      </w:r>
      <w:proofErr w:type="spellStart"/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Закона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о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раду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Кадровског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="0064641C">
        <w:rPr>
          <w:rFonts w:ascii="Times New Roman" w:eastAsia="Times New Roman" w:hAnsi="Times New Roman" w:cs="Times New Roman"/>
          <w:color w:val="000033"/>
          <w:sz w:val="24"/>
          <w:szCs w:val="24"/>
        </w:rPr>
        <w:t>20</w:t>
      </w:r>
      <w:r w:rsidR="0064641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20</w:t>
      </w:r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>годину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>бр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112-01-</w:t>
      </w:r>
      <w:r w:rsidR="0064641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31</w:t>
      </w:r>
      <w:r w:rsidR="0064641C">
        <w:rPr>
          <w:rFonts w:ascii="Times New Roman" w:eastAsia="Times New Roman" w:hAnsi="Times New Roman" w:cs="Times New Roman"/>
          <w:color w:val="000033"/>
          <w:sz w:val="24"/>
          <w:szCs w:val="24"/>
        </w:rPr>
        <w:t>/20</w:t>
      </w:r>
      <w:r w:rsidR="0064641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20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-02</w:t>
      </w:r>
      <w:r w:rsidR="00B66F6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="006326E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</w:t>
      </w:r>
      <w:r w:rsidR="0064641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д 11</w:t>
      </w:r>
      <w:r w:rsidR="0014376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.08</w:t>
      </w:r>
      <w:r w:rsidR="0064641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.2020</w:t>
      </w:r>
      <w:r w:rsidR="00B66F65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.године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,</w:t>
      </w:r>
      <w:r w:rsidR="007962B3" w:rsidRPr="007962B3">
        <w:rPr>
          <w:color w:val="000033"/>
          <w:lang w:val="sr-Cyrl-RS"/>
        </w:rPr>
        <w:t xml:space="preserve"> </w:t>
      </w:r>
      <w:proofErr w:type="gramStart"/>
      <w:r w:rsidR="007962B3">
        <w:rPr>
          <w:color w:val="000033"/>
          <w:lang w:val="sr-Cyrl-RS"/>
        </w:rPr>
        <w:t>Сагласности  за</w:t>
      </w:r>
      <w:proofErr w:type="gramEnd"/>
      <w:r w:rsidR="007962B3">
        <w:rPr>
          <w:color w:val="000033"/>
          <w:lang w:val="sr-Cyrl-RS"/>
        </w:rPr>
        <w:t xml:space="preserve"> ново запошљавање и додатно радно ангажовање код корисника јавних средстава Закључак 51 број:112-1390/2020 од 14.02.2020.год, допис Министарства здравља 112-01-221-1/2020-02 од  09.03.2020.године,</w:t>
      </w:r>
      <w:r w:rsidRPr="00222E04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в.д. директор Опште болнице Петровац на Млави расписује </w:t>
      </w:r>
    </w:p>
    <w:p w:rsidR="00BF4019" w:rsidRPr="00445490" w:rsidRDefault="00BF4019" w:rsidP="0044549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C3E5C" w:rsidRPr="00222E04" w:rsidRDefault="00DC3E5C" w:rsidP="00DC3E5C">
      <w:pPr>
        <w:ind w:left="288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О Г Л А С</w:t>
      </w:r>
    </w:p>
    <w:p w:rsidR="00B66F65" w:rsidRDefault="00DC3E5C" w:rsidP="00445490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за пријем у радни однос</w:t>
      </w:r>
    </w:p>
    <w:p w:rsidR="00445490" w:rsidRPr="00445490" w:rsidRDefault="00445490" w:rsidP="00445490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6D7126" w:rsidRDefault="0004204E" w:rsidP="0014376B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="006D7126">
        <w:rPr>
          <w:rFonts w:ascii="Times New Roman" w:hAnsi="Times New Roman" w:cs="Times New Roman"/>
          <w:b/>
          <w:sz w:val="24"/>
          <w:szCs w:val="24"/>
          <w:lang w:val="sr-Cyrl-RS"/>
        </w:rPr>
        <w:t>)</w:t>
      </w:r>
      <w:r w:rsidR="006D7126" w:rsidRPr="00312C77">
        <w:rPr>
          <w:rFonts w:ascii="Times New Roman" w:hAnsi="Times New Roman" w:cs="Times New Roman"/>
          <w:b/>
          <w:sz w:val="24"/>
          <w:szCs w:val="24"/>
        </w:rPr>
        <w:t>-</w:t>
      </w:r>
      <w:r w:rsidR="006D7126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 </w:t>
      </w:r>
      <w:r w:rsidR="006D7126">
        <w:rPr>
          <w:rFonts w:ascii="Times New Roman" w:hAnsi="Times New Roman" w:cs="Times New Roman"/>
          <w:b/>
          <w:sz w:val="24"/>
          <w:szCs w:val="24"/>
          <w:lang w:val="sr-Cyrl-RS"/>
        </w:rPr>
        <w:t>не</w:t>
      </w:r>
      <w:r w:rsidR="006D7126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одређено време</w:t>
      </w:r>
      <w:r w:rsidR="006D712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са пуним радним временом</w:t>
      </w:r>
      <w:r w:rsidR="00005AB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пробним радом од 3</w:t>
      </w:r>
      <w:r w:rsidR="0021008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005AB7">
        <w:rPr>
          <w:rFonts w:ascii="Times New Roman" w:hAnsi="Times New Roman" w:cs="Times New Roman"/>
          <w:b/>
          <w:sz w:val="24"/>
          <w:szCs w:val="24"/>
          <w:lang w:val="sr-Cyrl-RS"/>
        </w:rPr>
        <w:t>месеца</w:t>
      </w:r>
      <w:r w:rsidR="00622B5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то</w:t>
      </w:r>
      <w:r w:rsidR="00BF401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p w:rsidR="00875566" w:rsidRDefault="00323EB3" w:rsidP="0014376B">
      <w:pPr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Медицинска сестра-техничар на осталим болничким одељењима</w:t>
      </w:r>
      <w:r w:rsidR="005359B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04204E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64641C">
        <w:rPr>
          <w:rFonts w:ascii="Times New Roman" w:hAnsi="Times New Roman" w:cs="Times New Roman"/>
          <w:sz w:val="24"/>
          <w:szCs w:val="24"/>
          <w:u w:val="single"/>
          <w:lang w:val="sr-Cyrl-RS"/>
        </w:rPr>
        <w:t>– извршилаца 2 ( два</w:t>
      </w:r>
      <w:r w:rsidR="00875566"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>)</w:t>
      </w:r>
    </w:p>
    <w:p w:rsidR="00323EB3" w:rsidRPr="00381A61" w:rsidRDefault="00323EB3" w:rsidP="00323EB3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4E014A">
        <w:rPr>
          <w:rFonts w:ascii="Times New Roman" w:hAnsi="Times New Roman" w:cs="Times New Roman"/>
          <w:sz w:val="24"/>
          <w:szCs w:val="24"/>
          <w:u w:val="single"/>
          <w:lang w:val="sr-Cyrl-RS"/>
        </w:rPr>
        <w:t>Услови</w:t>
      </w:r>
      <w:r w:rsidRPr="004E014A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Поред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општих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услова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заснивање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радног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односа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утврђених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Законом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кандидати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треба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да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испуњавају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следеће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посебне</w:t>
      </w:r>
      <w:proofErr w:type="spellEnd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услове</w:t>
      </w:r>
      <w:proofErr w:type="spellEnd"/>
    </w:p>
    <w:p w:rsidR="00323EB3" w:rsidRDefault="00323EB3" w:rsidP="00323EB3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r w:rsidRPr="00695684">
        <w:rPr>
          <w:rFonts w:ascii="TimesNewRomanPSMT" w:hAnsi="TimesNewRomanPSMT" w:cs="TimesNewRomanPSMT"/>
          <w:sz w:val="24"/>
          <w:szCs w:val="24"/>
          <w:lang w:val="sr-Cyrl-RS"/>
        </w:rPr>
        <w:t>ср</w:t>
      </w:r>
      <w:proofErr w:type="spellStart"/>
      <w:r w:rsidRPr="00A9149F">
        <w:rPr>
          <w:rFonts w:ascii="Times New Roman" w:hAnsi="Times New Roman" w:cs="Times New Roman"/>
          <w:sz w:val="24"/>
          <w:szCs w:val="24"/>
        </w:rPr>
        <w:t>едње</w:t>
      </w:r>
      <w:proofErr w:type="spellEnd"/>
      <w:r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49F">
        <w:rPr>
          <w:rFonts w:ascii="Times New Roman" w:hAnsi="Times New Roman" w:cs="Times New Roman"/>
          <w:sz w:val="24"/>
          <w:szCs w:val="24"/>
        </w:rPr>
        <w:t>образовање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A9149F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A9149F">
        <w:rPr>
          <w:rFonts w:ascii="Times New Roman" w:hAnsi="Times New Roman" w:cs="Times New Roman"/>
          <w:sz w:val="24"/>
          <w:szCs w:val="24"/>
        </w:rPr>
        <w:t>трајању</w:t>
      </w:r>
      <w:proofErr w:type="spellEnd"/>
      <w:r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49F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49F">
        <w:rPr>
          <w:rFonts w:ascii="Times New Roman" w:hAnsi="Times New Roman" w:cs="Times New Roman"/>
          <w:sz w:val="24"/>
          <w:szCs w:val="24"/>
        </w:rPr>
        <w:t>четири</w:t>
      </w:r>
      <w:proofErr w:type="spellEnd"/>
      <w:r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49F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/медицинска школа/медицинска сестра-техничар,</w:t>
      </w:r>
    </w:p>
    <w:p w:rsidR="00323EB3" w:rsidRPr="00381A61" w:rsidRDefault="00323EB3" w:rsidP="00323EB3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 -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стручни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испит</w:t>
      </w:r>
      <w:proofErr w:type="spellEnd"/>
      <w:r>
        <w:rPr>
          <w:rFonts w:ascii="TimesNewRomanPSMT" w:hAnsi="TimesNewRomanPSMT" w:cs="TimesNewRomanPSMT"/>
          <w:sz w:val="24"/>
          <w:szCs w:val="24"/>
        </w:rPr>
        <w:t>;</w:t>
      </w:r>
    </w:p>
    <w:p w:rsidR="00323EB3" w:rsidRDefault="00323EB3" w:rsidP="00323E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 - л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иценца</w:t>
      </w:r>
      <w:proofErr w:type="spellEnd"/>
      <w:r w:rsidR="0064641C">
        <w:rPr>
          <w:rFonts w:ascii="TimesNewRomanPSMT" w:hAnsi="TimesNewRomanPSMT" w:cs="TimesNewRomanPSMT"/>
          <w:sz w:val="24"/>
          <w:szCs w:val="24"/>
          <w:lang w:val="sr-Cyrl-RS"/>
        </w:rPr>
        <w:t xml:space="preserve"> и </w:t>
      </w: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 решење о упису у комору</w:t>
      </w:r>
      <w:r>
        <w:rPr>
          <w:rFonts w:ascii="TimesNewRomanPSMT" w:hAnsi="TimesNewRomanPSMT" w:cs="TimesNewRomanPSMT"/>
          <w:sz w:val="24"/>
          <w:szCs w:val="24"/>
        </w:rPr>
        <w:t>;</w:t>
      </w:r>
    </w:p>
    <w:p w:rsidR="00323EB3" w:rsidRPr="00FC09C4" w:rsidRDefault="00323EB3" w:rsidP="00323EB3">
      <w:pPr>
        <w:shd w:val="clear" w:color="auto" w:fill="FFFFFF"/>
        <w:spacing w:before="45" w:after="45"/>
        <w:ind w:right="45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 -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најмање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A31F5F">
        <w:rPr>
          <w:rFonts w:ascii="TimesNewRomanPSMT" w:hAnsi="TimesNewRomanPSMT" w:cs="TimesNewRomanPSMT"/>
          <w:sz w:val="24"/>
          <w:szCs w:val="24"/>
          <w:lang w:val="sr-Cyrl-RS"/>
        </w:rPr>
        <w:t>годину дана</w:t>
      </w: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радног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искуства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у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наведеном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звању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</w:t>
      </w:r>
    </w:p>
    <w:p w:rsidR="00323EB3" w:rsidRPr="00072269" w:rsidRDefault="00323EB3" w:rsidP="00323EB3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323EB3" w:rsidRDefault="00323EB3" w:rsidP="00323EB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12C77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2).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>
        <w:rPr>
          <w:rFonts w:ascii="Times New Roman" w:hAnsi="Times New Roman" w:cs="Times New Roman"/>
          <w:sz w:val="24"/>
          <w:szCs w:val="24"/>
          <w:lang w:val="sr-Cyrl-RS"/>
        </w:rPr>
        <w:t>установе, за послове са завршеном  средњом медицинском школом, медицинска сестра/техничар на осталим болничким одељењима.</w:t>
      </w:r>
    </w:p>
    <w:p w:rsidR="00323EB3" w:rsidRDefault="00323EB3" w:rsidP="00323EB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66419">
        <w:rPr>
          <w:rFonts w:ascii="Times New Roman" w:hAnsi="Times New Roman" w:cs="Times New Roman"/>
          <w:b/>
          <w:sz w:val="24"/>
          <w:szCs w:val="24"/>
          <w:lang w:val="sr-Cyrl-RS"/>
        </w:rPr>
        <w:t>3.)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Остало: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уз пријаву поднети краћу биографију, оверену копију дипломе о завршеној одговарајућој школи са просечном оценом током школовања, оверену копију увере</w:t>
      </w:r>
      <w:r>
        <w:rPr>
          <w:rFonts w:ascii="Times New Roman" w:hAnsi="Times New Roman" w:cs="Times New Roman"/>
          <w:sz w:val="24"/>
          <w:szCs w:val="24"/>
          <w:lang w:val="sr-Cyrl-RS"/>
        </w:rPr>
        <w:t>ња о положеном стручном</w:t>
      </w:r>
      <w:r w:rsidR="0064641C">
        <w:rPr>
          <w:rFonts w:ascii="Times New Roman" w:hAnsi="Times New Roman" w:cs="Times New Roman"/>
          <w:sz w:val="24"/>
          <w:szCs w:val="24"/>
          <w:lang w:val="sr-Cyrl-RS"/>
        </w:rPr>
        <w:t xml:space="preserve"> испиту, оверену копију лиценце 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решења о упису у комору,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фотокопију радне књижице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уколико кандидат има радни стаж или потврду послодавца </w:t>
      </w: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(други доказ о радном искуству),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извод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из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матичне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књиге рођених,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>од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а</w:t>
      </w:r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>из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>матичне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>књиге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>венчаних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уколико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је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променио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презиме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оверену копију</w:t>
      </w:r>
      <w:r w:rsidRPr="00207C85">
        <w:rPr>
          <w:rFonts w:ascii="Arial" w:eastAsia="Times New Roman" w:hAnsi="Arial" w:cs="Arial"/>
          <w:color w:val="000033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уверења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о држављанству, копију</w:t>
      </w:r>
      <w:r>
        <w:rPr>
          <w:rFonts w:ascii="Times New Roman" w:hAnsi="Times New Roman" w:cs="Times New Roman"/>
          <w:sz w:val="24"/>
          <w:szCs w:val="24"/>
          <w:lang w:val="sr-Cyrl-RS"/>
        </w:rPr>
        <w:t>/очитану  личну карту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23EB3" w:rsidRDefault="00323EB3" w:rsidP="00323EB3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t xml:space="preserve">4). </w:t>
      </w:r>
      <w:proofErr w:type="spellStart"/>
      <w:r w:rsidRPr="00E020AB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</w:rPr>
        <w:t>Напомена</w:t>
      </w:r>
      <w:proofErr w:type="spellEnd"/>
      <w:r w:rsidRPr="00E020AB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</w:rPr>
        <w:t>:</w:t>
      </w:r>
      <w:r w:rsidRPr="00E020AB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Лекарско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уверење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којим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се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доказује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здравствена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способност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без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ограничења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на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радном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месту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расписан</w:t>
      </w:r>
      <w:proofErr w:type="spellEnd"/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оглас</w:t>
      </w:r>
      <w:proofErr w:type="spellEnd"/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,</w:t>
      </w:r>
      <w:r w:rsidR="00A31F5F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уверење да није осуђиван, уверење да се не води кривични поступак</w:t>
      </w:r>
      <w:proofErr w:type="gramStart"/>
      <w:r w:rsidR="00A31F5F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, </w:t>
      </w:r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дуж</w:t>
      </w:r>
      <w:proofErr w:type="spellEnd"/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ан</w:t>
      </w:r>
      <w:proofErr w:type="gramEnd"/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је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достав</w:t>
      </w:r>
      <w:proofErr w:type="spellEnd"/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кандидат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који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буд</w:t>
      </w:r>
      <w:proofErr w:type="spellEnd"/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е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изабран пре </w:t>
      </w:r>
      <w:proofErr w:type="spellStart"/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при</w:t>
      </w:r>
      <w:proofErr w:type="spellEnd"/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јема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у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радни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однос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.</w:t>
      </w:r>
    </w:p>
    <w:p w:rsidR="00323EB3" w:rsidRPr="00072269" w:rsidRDefault="00323EB3" w:rsidP="00323EB3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</w:p>
    <w:p w:rsidR="00323EB3" w:rsidRPr="00E45E9D" w:rsidRDefault="00323EB3" w:rsidP="00323EB3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 w:rsidRPr="00E45E9D"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sr-Cyrl-RS"/>
        </w:rPr>
        <w:t>5).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Kомисија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ће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разматрати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доспеле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благовремене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потпуне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пријаве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кандидатима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који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испуњавају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пријем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</w:t>
      </w:r>
      <w:proofErr w:type="spellEnd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обавиће</w:t>
      </w:r>
      <w:proofErr w:type="spellEnd"/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разговор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,ради прибављања додатних релевантних података за доношење одлуке о изборукандидата.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</w:p>
    <w:p w:rsidR="00323EB3" w:rsidRPr="00E45E9D" w:rsidRDefault="00323EB3" w:rsidP="00323EB3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                                                             </w:t>
      </w:r>
    </w:p>
    <w:p w:rsidR="00323EB3" w:rsidRPr="00E45E9D" w:rsidRDefault="00323EB3" w:rsidP="00323EB3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sr-Cyrl-RS"/>
        </w:rPr>
        <w:t>6).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Пријавом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на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оглас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даје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своју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сагласност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обраду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података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о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личности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сврхе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избора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пријем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.</w:t>
      </w:r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Подаци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могу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користити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друге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сврхе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.</w:t>
      </w:r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Подацима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рукује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податке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обрађује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Одељење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кадровске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административне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послове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Опште болнице Петровац на Млави.</w:t>
      </w:r>
      <w:proofErr w:type="gramEnd"/>
    </w:p>
    <w:p w:rsidR="00323EB3" w:rsidRPr="00420DA2" w:rsidRDefault="00323EB3" w:rsidP="00323EB3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323EB3" w:rsidRPr="002C6D1A" w:rsidRDefault="00323EB3" w:rsidP="00323EB3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C6D1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Рок за пријављивање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: 8 (осам) дана од дана објављивања у Службеном гласилу Националне службе за запошљавање „Послови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323EB3" w:rsidRPr="00222E04" w:rsidRDefault="00323EB3" w:rsidP="00323EB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Пријаве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слати у затвореним  ковертама на адресу Општа болница Петровац на Млави, Моравска број 2, 12300 Петровац на Млави или доставити лично у </w:t>
      </w: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равну службу Опште болнице Петровац на Млави.</w:t>
      </w:r>
    </w:p>
    <w:p w:rsidR="00323EB3" w:rsidRDefault="00323EB3" w:rsidP="00323EB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0145" w:rsidRDefault="00F50145" w:rsidP="00F5014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PFAdamantSansPro" w:hAnsi="PFAdamantSansPro"/>
          <w:color w:val="0D4077"/>
          <w:shd w:val="clear" w:color="auto" w:fill="FFFFFF"/>
        </w:rPr>
        <w:t>Текст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јавног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огласа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се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објављује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на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интернет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страници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Министарства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здравља</w:t>
      </w:r>
      <w:proofErr w:type="spellEnd"/>
      <w:r w:rsidR="0064641C">
        <w:rPr>
          <w:rFonts w:ascii="PFAdamantSansPro" w:hAnsi="PFAdamantSansPro"/>
          <w:color w:val="0D4077"/>
          <w:shd w:val="clear" w:color="auto" w:fill="FFFFFF"/>
          <w:lang w:val="sr-Cyrl-RS"/>
        </w:rPr>
        <w:t>,</w:t>
      </w:r>
      <w:bookmarkStart w:id="0" w:name="_GoBack"/>
      <w:bookmarkEnd w:id="0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огласној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табли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r w:rsidR="0064641C">
        <w:rPr>
          <w:rFonts w:ascii="PFAdamantSansPro" w:hAnsi="PFAdamantSansPro"/>
          <w:color w:val="0D4077"/>
          <w:shd w:val="clear" w:color="auto" w:fill="FFFFFF"/>
          <w:lang w:val="sr-Cyrl-RS"/>
        </w:rPr>
        <w:t xml:space="preserve">и сајту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Опште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болнице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П</w:t>
      </w:r>
      <w:r>
        <w:rPr>
          <w:rFonts w:ascii="PFAdamantSansPro" w:hAnsi="PFAdamantSansPro"/>
          <w:color w:val="0D4077"/>
          <w:shd w:val="clear" w:color="auto" w:fill="FFFFFF"/>
          <w:lang w:val="sr-Cyrl-RS"/>
        </w:rPr>
        <w:t>етровац на Млави</w:t>
      </w:r>
      <w:proofErr w:type="gramStart"/>
      <w:r>
        <w:rPr>
          <w:rFonts w:ascii="PFAdamantSansPro" w:hAnsi="PFAdamantSansPro"/>
          <w:color w:val="0D4077"/>
          <w:shd w:val="clear" w:color="auto" w:fill="FFFFFF"/>
          <w:lang w:val="sr-Cyrl-RS"/>
        </w:rPr>
        <w:t>.</w:t>
      </w:r>
      <w:r>
        <w:rPr>
          <w:rFonts w:ascii="PFAdamantSansPro" w:hAnsi="PFAdamantSansPro"/>
          <w:color w:val="0D4077"/>
          <w:shd w:val="clear" w:color="auto" w:fill="FFFFFF"/>
        </w:rPr>
        <w:t>.</w:t>
      </w:r>
      <w:proofErr w:type="gramEnd"/>
    </w:p>
    <w:p w:rsidR="00323EB3" w:rsidRDefault="00323EB3" w:rsidP="00323EB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23EB3" w:rsidRDefault="00323EB3" w:rsidP="00323EB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323EB3" w:rsidRDefault="00323EB3" w:rsidP="00323EB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В.д 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Директор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</w:p>
    <w:p w:rsidR="00323EB3" w:rsidRPr="00222E04" w:rsidRDefault="00323EB3" w:rsidP="00323EB3">
      <w:pPr>
        <w:ind w:left="3600"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 Опште болнице Петровац на Млави</w:t>
      </w:r>
    </w:p>
    <w:p w:rsidR="00323EB3" w:rsidRPr="003C087F" w:rsidRDefault="00323EB3" w:rsidP="00323EB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Др Бранко Лукић</w:t>
      </w:r>
    </w:p>
    <w:p w:rsidR="00323EB3" w:rsidRDefault="00323EB3" w:rsidP="00323EB3"/>
    <w:p w:rsidR="00323EB3" w:rsidRDefault="00323EB3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:rsidR="00CD4E35" w:rsidRDefault="00CD4E35"/>
    <w:sectPr w:rsidR="00CD4E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FAdamantSans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806AA"/>
    <w:multiLevelType w:val="hybridMultilevel"/>
    <w:tmpl w:val="56AA45C4"/>
    <w:lvl w:ilvl="0" w:tplc="24CCFA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05AB7"/>
    <w:rsid w:val="0004204E"/>
    <w:rsid w:val="00072269"/>
    <w:rsid w:val="000B7DA5"/>
    <w:rsid w:val="0014376B"/>
    <w:rsid w:val="00163345"/>
    <w:rsid w:val="001B2750"/>
    <w:rsid w:val="001C5915"/>
    <w:rsid w:val="00210088"/>
    <w:rsid w:val="002209DB"/>
    <w:rsid w:val="00247C44"/>
    <w:rsid w:val="002B4231"/>
    <w:rsid w:val="002C6D1A"/>
    <w:rsid w:val="00312C77"/>
    <w:rsid w:val="00323EB3"/>
    <w:rsid w:val="003C087F"/>
    <w:rsid w:val="003E3FD1"/>
    <w:rsid w:val="00420DA2"/>
    <w:rsid w:val="00445490"/>
    <w:rsid w:val="0048667B"/>
    <w:rsid w:val="004E3186"/>
    <w:rsid w:val="005359B1"/>
    <w:rsid w:val="0054280B"/>
    <w:rsid w:val="00622B5E"/>
    <w:rsid w:val="006326ED"/>
    <w:rsid w:val="0064641C"/>
    <w:rsid w:val="00695684"/>
    <w:rsid w:val="006A7852"/>
    <w:rsid w:val="006D7126"/>
    <w:rsid w:val="006E4146"/>
    <w:rsid w:val="007962B3"/>
    <w:rsid w:val="007B29C4"/>
    <w:rsid w:val="00875566"/>
    <w:rsid w:val="0097225F"/>
    <w:rsid w:val="009E792C"/>
    <w:rsid w:val="00A31F5F"/>
    <w:rsid w:val="00B0497A"/>
    <w:rsid w:val="00B45184"/>
    <w:rsid w:val="00B66F65"/>
    <w:rsid w:val="00BF4019"/>
    <w:rsid w:val="00C022E5"/>
    <w:rsid w:val="00CD4E35"/>
    <w:rsid w:val="00DC3E5C"/>
    <w:rsid w:val="00F50145"/>
    <w:rsid w:val="00FC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3089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2</cp:revision>
  <cp:lastPrinted>2020-05-19T07:57:00Z</cp:lastPrinted>
  <dcterms:created xsi:type="dcterms:W3CDTF">2020-09-02T08:52:00Z</dcterms:created>
  <dcterms:modified xsi:type="dcterms:W3CDTF">2020-09-02T08:52:00Z</dcterms:modified>
</cp:coreProperties>
</file>